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D51B3" w14:textId="77777777" w:rsidR="00002E1C" w:rsidRPr="00002E1C" w:rsidRDefault="00002E1C" w:rsidP="00002E1C">
      <w:pPr>
        <w:keepNext/>
        <w:spacing w:after="0" w:line="240" w:lineRule="auto"/>
        <w:ind w:left="2460"/>
        <w:outlineLvl w:val="0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val="de-DE"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de-DE" w:eastAsia="pl-PL"/>
          <w14:ligatures w14:val="none"/>
        </w:rPr>
        <w:t xml:space="preserve">O F  E  R  T  A              </w:t>
      </w:r>
    </w:p>
    <w:p w14:paraId="069408F0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dotycząca  zawarcia  umowy na udzielanie świadczeń  medycznych</w:t>
      </w:r>
    </w:p>
    <w:p w14:paraId="7827888B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zakresie 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porad lekarza POZ dla dzieci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</w:p>
    <w:p w14:paraId="1FAE46E4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Przychodni przy ul. ...............................................</w:t>
      </w:r>
    </w:p>
    <w:p w14:paraId="7BE25F2F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6A7D6B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OFERENT ..................................................................................................</w:t>
      </w:r>
    </w:p>
    <w:p w14:paraId="2E5A48B7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A45BF6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NIP..............................................................................................................</w:t>
      </w:r>
    </w:p>
    <w:p w14:paraId="3468D126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42C5E0C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REGON......................................................................................................</w:t>
      </w:r>
    </w:p>
    <w:p w14:paraId="2520B187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247403D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ADRES.......................................................................................................</w:t>
      </w:r>
    </w:p>
    <w:p w14:paraId="327846D8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B42887C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</w:t>
      </w:r>
    </w:p>
    <w:p w14:paraId="527AE9D8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069D36B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Tel:..............................................................................................................</w:t>
      </w:r>
    </w:p>
    <w:p w14:paraId="06E08272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DF90955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 zapoznałem się z treścią ogłoszenia podanego na stronie internetowej Zespołu  oraz  na tablicy ogłoszeń w siedzibie Ogłoszeniodawcy  oraz warunkami konkursu przedstawionymi  w informatorze konkursowym.</w:t>
      </w:r>
    </w:p>
    <w:p w14:paraId="05E7EB62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</w:t>
      </w:r>
    </w:p>
    <w:p w14:paraId="2D3DB87D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.....................................</w:t>
      </w:r>
    </w:p>
    <w:p w14:paraId="33DB5B7E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</w:t>
      </w:r>
      <w:r w:rsidRPr="00002E1C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>/podpis/</w:t>
      </w:r>
    </w:p>
    <w:p w14:paraId="0151C094" w14:textId="77777777" w:rsidR="00002E1C" w:rsidRPr="00002E1C" w:rsidRDefault="00002E1C" w:rsidP="00002E1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 xml:space="preserve">  OFERTA</w:t>
      </w:r>
    </w:p>
    <w:p w14:paraId="38558C0A" w14:textId="77777777" w:rsidR="00002E1C" w:rsidRPr="00002E1C" w:rsidRDefault="00002E1C" w:rsidP="00002E1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4EA1DCC" w14:textId="77777777" w:rsidR="00002E1C" w:rsidRPr="00002E1C" w:rsidRDefault="00002E1C" w:rsidP="00002E1C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Proponowana  stawka  za  przepracowaną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jedną godzinę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...............................                         </w:t>
      </w:r>
    </w:p>
    <w:p w14:paraId="6485E8F5" w14:textId="77777777" w:rsidR="00002E1C" w:rsidRPr="00002E1C" w:rsidRDefault="00002E1C" w:rsidP="00002E1C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  Proponowana stawka za wykonaną 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wizytę  domową i patronażową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                         </w:t>
      </w:r>
    </w:p>
    <w:p w14:paraId="0046F4A5" w14:textId="77777777" w:rsidR="00002E1C" w:rsidRPr="00002E1C" w:rsidRDefault="00002E1C" w:rsidP="00002E1C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3.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Proponowana  ilość  przepracowanych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godzin miesięcznie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</w:t>
      </w:r>
    </w:p>
    <w:p w14:paraId="3D241829" w14:textId="1F475E52" w:rsidR="00002E1C" w:rsidRPr="00002E1C" w:rsidRDefault="00002E1C" w:rsidP="00002E1C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4.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Proponowana  ilość przepracowanych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godzin</w:t>
      </w:r>
      <w:r w:rsidR="004F47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rocznie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</w:t>
      </w:r>
      <w:r w:rsidR="004F47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5.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Proponowany harmonogram pracy:</w:t>
      </w:r>
    </w:p>
    <w:p w14:paraId="2CBFBBE8" w14:textId="77777777" w:rsidR="00002E1C" w:rsidRPr="00002E1C" w:rsidRDefault="00002E1C" w:rsidP="00002E1C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>w gabinecie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>.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</w:t>
      </w:r>
    </w:p>
    <w:p w14:paraId="5298816E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wizyty domowe: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</w:t>
      </w:r>
    </w:p>
    <w:p w14:paraId="3FAA441C" w14:textId="77777777" w:rsidR="00002E1C" w:rsidRPr="00002E1C" w:rsidRDefault="00002E1C" w:rsidP="00002E1C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0203B646" w14:textId="77777777" w:rsidR="00002E1C" w:rsidRPr="00002E1C" w:rsidRDefault="00002E1C" w:rsidP="00002E1C">
      <w:pPr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 xml:space="preserve">-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porada komercyjna - 60 % aktualnie obowiązującej ceny porady w cenniku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>usług medycznych SZPZLO Warszawa  Bemowo-Włochy,</w:t>
      </w:r>
    </w:p>
    <w:p w14:paraId="63745592" w14:textId="77777777" w:rsidR="00002E1C" w:rsidRPr="00002E1C" w:rsidRDefault="00002E1C" w:rsidP="00002E1C">
      <w:pPr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103C073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7F68265B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najpóźniej do dnia podpisania umowy z SZPZLO dostarczę aktualną polisę ubezpieczeniową od obowiązkowej odpowiedzialności cywilnej.</w:t>
      </w:r>
    </w:p>
    <w:p w14:paraId="59945B75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856EA6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</w:t>
      </w:r>
    </w:p>
    <w:p w14:paraId="38F2934C" w14:textId="76F6756A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</w:t>
      </w:r>
    </w:p>
    <w:p w14:paraId="4D099EE7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521EB06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</w:t>
      </w:r>
      <w:r w:rsidRPr="0074170B"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  <w:t>(podpis)</w:t>
      </w:r>
    </w:p>
    <w:p w14:paraId="0141F643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5A911AD7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0BBF9449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4FA85BDB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08D8C843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7F8774CC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Oświadczam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dokumenty złożone w zakresie objętym przedmiotem niniejszego postępowania na podstawie zawartej dotychczas przeze mnie umowy z Udzielającym zamówienia zachowują aktualność oraz zobowiązuję się przedłożyć oryginały tych dokumentów na każde wezwanie.</w:t>
      </w:r>
    </w:p>
    <w:p w14:paraId="0A98BABC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----------------------------</w:t>
      </w:r>
    </w:p>
    <w:p w14:paraId="20408542" w14:textId="77777777" w:rsidR="0074170B" w:rsidRPr="0074170B" w:rsidRDefault="0074170B" w:rsidP="0074170B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……………………………..</w:t>
      </w:r>
    </w:p>
    <w:p w14:paraId="6644E8FA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               (podpis)</w:t>
      </w:r>
    </w:p>
    <w:p w14:paraId="7CAA9AE7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</w:t>
      </w: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</w:t>
      </w:r>
      <w:r w:rsidRPr="0074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po wygaśnięciu ważności polisy przedłużę ją na dalszy okres czasu tj. do końca trwania zawartej umowy.</w:t>
      </w:r>
    </w:p>
    <w:p w14:paraId="38059930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</w:t>
      </w:r>
    </w:p>
    <w:p w14:paraId="49D29749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2F02A4FC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</w:t>
      </w:r>
    </w:p>
    <w:p w14:paraId="13802CBE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 ………………………………………….</w:t>
      </w:r>
    </w:p>
    <w:p w14:paraId="37413CA8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(podpis)</w:t>
      </w:r>
    </w:p>
    <w:p w14:paraId="5CC0C562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</w:t>
      </w:r>
    </w:p>
    <w:p w14:paraId="6A611DF6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2AC74CA5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3AD42D75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4874660" w14:textId="77777777" w:rsidR="00E30E97" w:rsidRDefault="00E30E97"/>
    <w:sectPr w:rsidR="00E30E97" w:rsidSect="00002E1C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796CC" w14:textId="77777777" w:rsidR="0074170B" w:rsidRDefault="0074170B">
      <w:pPr>
        <w:spacing w:after="0" w:line="240" w:lineRule="auto"/>
      </w:pPr>
      <w:r>
        <w:separator/>
      </w:r>
    </w:p>
  </w:endnote>
  <w:endnote w:type="continuationSeparator" w:id="0">
    <w:p w14:paraId="180671AA" w14:textId="77777777" w:rsidR="0074170B" w:rsidRDefault="0074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211AA" w14:textId="77777777" w:rsidR="00002E1C" w:rsidRDefault="00002E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6C755C" w14:textId="77777777" w:rsidR="00002E1C" w:rsidRDefault="00002E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B6E67" w14:textId="77777777" w:rsidR="00002E1C" w:rsidRDefault="00002E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927482D" w14:textId="77777777" w:rsidR="00002E1C" w:rsidRDefault="00002E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E3EBB" w14:textId="77777777" w:rsidR="0074170B" w:rsidRDefault="0074170B">
      <w:pPr>
        <w:spacing w:after="0" w:line="240" w:lineRule="auto"/>
      </w:pPr>
      <w:r>
        <w:separator/>
      </w:r>
    </w:p>
  </w:footnote>
  <w:footnote w:type="continuationSeparator" w:id="0">
    <w:p w14:paraId="0EC7D840" w14:textId="77777777" w:rsidR="0074170B" w:rsidRDefault="00741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BA"/>
    <w:rsid w:val="00002E1C"/>
    <w:rsid w:val="00186068"/>
    <w:rsid w:val="002D54FB"/>
    <w:rsid w:val="0032541C"/>
    <w:rsid w:val="004F4777"/>
    <w:rsid w:val="006D4EED"/>
    <w:rsid w:val="0074170B"/>
    <w:rsid w:val="00A32FBA"/>
    <w:rsid w:val="00CB0418"/>
    <w:rsid w:val="00E3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ABCD"/>
  <w15:chartTrackingRefBased/>
  <w15:docId w15:val="{6DEE6A17-0B10-4563-AF93-C22545BB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02E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002E1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002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SZPZLO Warszawa Bemowo-Włochy</dc:creator>
  <cp:keywords/>
  <dc:description/>
  <cp:lastModifiedBy>SZPZLO Warszawa Bemowo-Włochy</cp:lastModifiedBy>
  <cp:revision>3</cp:revision>
  <dcterms:created xsi:type="dcterms:W3CDTF">2024-11-15T12:54:00Z</dcterms:created>
  <dcterms:modified xsi:type="dcterms:W3CDTF">2024-11-26T10:34:00Z</dcterms:modified>
</cp:coreProperties>
</file>